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4EF76" w14:textId="498151CA" w:rsidR="00AC143A" w:rsidRPr="00AC143A" w:rsidRDefault="00AC143A" w:rsidP="00AC14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..................... ANADOLU LİSESİ MÜDÜRLÜĞÜNE</w:t>
      </w:r>
    </w:p>
    <w:p w14:paraId="012B9F1C" w14:textId="77777777" w:rsidR="00AC143A" w:rsidRPr="00AC143A" w:rsidRDefault="00AC143A" w:rsidP="00AC14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1C36EF8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4184BF30" w14:textId="076C4892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Okulunuz ………… sınıf öğrencisi ………………………… </w:t>
      </w:r>
      <w:proofErr w:type="spellStart"/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ın</w:t>
      </w:r>
      <w:proofErr w:type="spellEnd"/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velisiyim. Velisi olduğum öğrencinin naklinin …………………… Lisesi’ ne yapılmasını istiyorum.</w:t>
      </w:r>
    </w:p>
    <w:p w14:paraId="1CA77CE4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06F093F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Gereğini arz ederim.</w:t>
      </w:r>
    </w:p>
    <w:p w14:paraId="1EC2AE99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2DB0EEF6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7CC22DD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D626DC5" w14:textId="48CE2596" w:rsidR="00AC143A" w:rsidRPr="00AC143A" w:rsidRDefault="00AC143A" w:rsidP="00AC14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                                                                                                 </w:t>
      </w: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</w:t>
      </w: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    …/…/2020</w:t>
      </w:r>
    </w:p>
    <w:p w14:paraId="741A1793" w14:textId="32D31135" w:rsidR="00AC143A" w:rsidRPr="00AC143A" w:rsidRDefault="00AC143A" w:rsidP="00AC14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                                                                                         </w:t>
      </w: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</w:t>
      </w: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 Öğrenci Velisi İmzası</w:t>
      </w:r>
    </w:p>
    <w:p w14:paraId="280749BB" w14:textId="67093CE6" w:rsidR="00AC143A" w:rsidRPr="00AC143A" w:rsidRDefault="00AC143A" w:rsidP="00AC14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                                                                                            </w:t>
      </w: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 </w:t>
      </w: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       Adı/Soyadı</w:t>
      </w:r>
    </w:p>
    <w:p w14:paraId="3AA450FE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Veli Cep Telefonu :</w:t>
      </w:r>
    </w:p>
    <w:p w14:paraId="4CC3F3BE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İkametgâh Adresi :</w:t>
      </w:r>
    </w:p>
    <w:p w14:paraId="146AA734" w14:textId="77777777" w:rsidR="00AC143A" w:rsidRPr="00AC143A" w:rsidRDefault="00AC143A" w:rsidP="00AC14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C143A">
        <w:rPr>
          <w:rFonts w:ascii="Times New Roman" w:eastAsia="Times New Roman" w:hAnsi="Times New Roman" w:cs="Times New Roman"/>
          <w:sz w:val="28"/>
          <w:szCs w:val="28"/>
          <w:lang w:eastAsia="tr-TR"/>
        </w:rPr>
        <w:t>Öğrenci TC Kimlik No:</w:t>
      </w:r>
    </w:p>
    <w:p w14:paraId="70475B62" w14:textId="77777777" w:rsidR="00AC143A" w:rsidRPr="00AC143A" w:rsidRDefault="00AC143A" w:rsidP="00AC143A">
      <w:pPr>
        <w:spacing w:line="360" w:lineRule="auto"/>
        <w:rPr>
          <w:sz w:val="28"/>
          <w:szCs w:val="28"/>
        </w:rPr>
      </w:pPr>
    </w:p>
    <w:sectPr w:rsidR="00AC143A" w:rsidRPr="00AC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3A"/>
    <w:rsid w:val="00A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DCA"/>
  <w15:chartTrackingRefBased/>
  <w15:docId w15:val="{7B597E62-9CDB-49D3-9A47-A05CFA99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1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Sena Yaprak</dc:creator>
  <cp:keywords/>
  <dc:description/>
  <cp:lastModifiedBy>Zeynep Sena Yaprak</cp:lastModifiedBy>
  <cp:revision>1</cp:revision>
  <dcterms:created xsi:type="dcterms:W3CDTF">2020-08-26T08:26:00Z</dcterms:created>
  <dcterms:modified xsi:type="dcterms:W3CDTF">2020-08-26T08:28:00Z</dcterms:modified>
</cp:coreProperties>
</file>